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D82C1A0" w:rsidP="3D82C1A0" w:rsidRDefault="3D82C1A0" w14:paraId="222284FB" w14:textId="73E181CB">
      <w:pPr>
        <w:rPr>
          <w:rFonts w:ascii="Arial Nova" w:hAnsi="Arial Nova" w:eastAsia="Arial Nova" w:cs="Arial Nova"/>
        </w:rPr>
      </w:pPr>
      <w:r w:rsidRPr="3D82C1A0" w:rsidR="3D82C1A0">
        <w:rPr>
          <w:rFonts w:ascii="Arial Nova" w:hAnsi="Arial Nova" w:eastAsia="Arial Nova" w:cs="Arial Nova"/>
        </w:rPr>
        <w:t>Instructions: Right-click the logo to copy it. Paste it into your document and drag to move it around.</w:t>
      </w:r>
    </w:p>
    <w:p w:rsidR="3D82C1A0" w:rsidP="3D82C1A0" w:rsidRDefault="3D82C1A0" w14:paraId="478CD00C" w14:textId="5487FAD6">
      <w:pPr>
        <w:pStyle w:val="Normal"/>
        <w:rPr>
          <w:rFonts w:ascii="Arial Nova" w:hAnsi="Arial Nova" w:eastAsia="Arial Nova" w:cs="Arial Nova"/>
        </w:rPr>
      </w:pPr>
    </w:p>
    <w:p xmlns:wp14="http://schemas.microsoft.com/office/word/2010/wordml" w:rsidP="3D82C1A0" w14:paraId="2C078E63" wp14:textId="47353CFA">
      <w:pPr>
        <w:rPr>
          <w:rFonts w:ascii="Arial Nova" w:hAnsi="Arial Nova" w:eastAsia="Arial Nova" w:cs="Arial Nova"/>
        </w:rPr>
      </w:pPr>
      <w:bookmarkStart w:name="_GoBack" w:id="0"/>
      <w:bookmarkEnd w:id="0"/>
      <w:r w:rsidRPr="3D82C1A0" w:rsidR="3D82C1A0">
        <w:rPr>
          <w:rFonts w:ascii="Arial Nova" w:hAnsi="Arial Nova" w:eastAsia="Arial Nova" w:cs="Arial Nova"/>
        </w:rPr>
        <w:t>Primary Logo</w:t>
      </w:r>
    </w:p>
    <w:p w:rsidR="3D82C1A0" w:rsidP="3D82C1A0" w:rsidRDefault="3D82C1A0" w14:paraId="3E6DE512" w14:textId="43D9A8E7">
      <w:pPr>
        <w:pStyle w:val="Normal"/>
      </w:pPr>
      <w:r w:rsidR="3D82C1A0">
        <w:drawing>
          <wp:inline wp14:editId="3C0A9BE3" wp14:anchorId="4F318DCA">
            <wp:extent cx="4572000" cy="1143000"/>
            <wp:effectExtent l="0" t="0" r="0" b="0"/>
            <wp:docPr id="10149707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1fe7ddaace543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82C1A0" w:rsidP="3D82C1A0" w:rsidRDefault="3D82C1A0" w14:paraId="7BE068A9" w14:textId="080BF063">
      <w:pPr>
        <w:pStyle w:val="Normal"/>
      </w:pPr>
    </w:p>
    <w:p w:rsidR="3D82C1A0" w:rsidP="3D82C1A0" w:rsidRDefault="3D82C1A0" w14:paraId="07586DB7" w14:textId="42FF2A9F">
      <w:pPr>
        <w:pStyle w:val="Normal"/>
      </w:pPr>
      <w:r w:rsidRPr="3D82C1A0" w:rsidR="3D82C1A0">
        <w:rPr>
          <w:rFonts w:ascii="Arial Nova" w:hAnsi="Arial Nova" w:eastAsia="Arial Nova" w:cs="Arial Nova"/>
        </w:rPr>
        <w:t xml:space="preserve">Secondary Logo </w:t>
      </w:r>
    </w:p>
    <w:p w:rsidR="3D82C1A0" w:rsidP="3D82C1A0" w:rsidRDefault="3D82C1A0" w14:paraId="4EC03947" w14:textId="198FF1F3">
      <w:pPr>
        <w:pStyle w:val="Normal"/>
      </w:pPr>
      <w:r w:rsidR="3D82C1A0">
        <w:drawing>
          <wp:inline wp14:editId="3E12D343" wp14:anchorId="0BF7CE48">
            <wp:extent cx="2819400" cy="2819400"/>
            <wp:effectExtent l="0" t="0" r="0" b="0"/>
            <wp:docPr id="9785105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b1e151f6898455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04cdc1ab14d41a3"/>
      <w:footerReference w:type="default" r:id="R507e2acdcdc94f9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82C1A0" w:rsidTr="3D82C1A0" w14:paraId="703DBE73">
      <w:tc>
        <w:tcPr>
          <w:tcW w:w="3120" w:type="dxa"/>
          <w:tcMar/>
        </w:tcPr>
        <w:p w:rsidR="3D82C1A0" w:rsidP="3D82C1A0" w:rsidRDefault="3D82C1A0" w14:paraId="00799110" w14:textId="591D5C5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D82C1A0" w:rsidP="3D82C1A0" w:rsidRDefault="3D82C1A0" w14:paraId="4936F140" w14:textId="54BB4F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D82C1A0" w:rsidP="3D82C1A0" w:rsidRDefault="3D82C1A0" w14:paraId="795D5710" w14:textId="4376BD40">
          <w:pPr>
            <w:pStyle w:val="Header"/>
            <w:bidi w:val="0"/>
            <w:ind w:right="-115"/>
            <w:jc w:val="right"/>
          </w:pPr>
        </w:p>
      </w:tc>
    </w:tr>
  </w:tbl>
  <w:p w:rsidR="3D82C1A0" w:rsidP="3D82C1A0" w:rsidRDefault="3D82C1A0" w14:paraId="38AABE5F" w14:textId="2182AD9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82C1A0" w:rsidTr="3D82C1A0" w14:paraId="1C978B08">
      <w:tc>
        <w:tcPr>
          <w:tcW w:w="3120" w:type="dxa"/>
          <w:tcMar/>
        </w:tcPr>
        <w:p w:rsidR="3D82C1A0" w:rsidP="3D82C1A0" w:rsidRDefault="3D82C1A0" w14:paraId="631B6715" w14:textId="5DAF454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D82C1A0" w:rsidP="3D82C1A0" w:rsidRDefault="3D82C1A0" w14:paraId="74A97F54" w14:textId="235AF7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D82C1A0" w:rsidP="3D82C1A0" w:rsidRDefault="3D82C1A0" w14:paraId="0B37454F" w14:textId="128D8F2D">
          <w:pPr>
            <w:pStyle w:val="Header"/>
            <w:bidi w:val="0"/>
            <w:ind w:right="-115"/>
            <w:jc w:val="right"/>
          </w:pPr>
        </w:p>
      </w:tc>
    </w:tr>
  </w:tbl>
  <w:p w:rsidR="3D82C1A0" w:rsidP="3D82C1A0" w:rsidRDefault="3D82C1A0" w14:paraId="5E2455DD" w14:textId="3E05988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85FE6"/>
    <w:rsid w:val="343276C2"/>
    <w:rsid w:val="3D82C1A0"/>
    <w:rsid w:val="5C9C5D63"/>
    <w:rsid w:val="5DE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DD73"/>
  <w15:chartTrackingRefBased/>
  <w15:docId w15:val="{6F079D07-5589-492F-9466-9217BBBD7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b1e151f68984556" Type="http://schemas.openxmlformats.org/officeDocument/2006/relationships/image" Target="/media/image2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91fe7ddaace5430a" Type="http://schemas.openxmlformats.org/officeDocument/2006/relationships/image" Target="/media/image.png"/><Relationship Id="R504cdc1ab14d41a3" Type="http://schemas.openxmlformats.org/officeDocument/2006/relationships/header" Target="header.xml"/><Relationship Id="rId1" Type="http://schemas.openxmlformats.org/officeDocument/2006/relationships/styles" Target="styles.xml"/><Relationship Id="R507e2acdcdc94f9c" Type="http://schemas.openxmlformats.org/officeDocument/2006/relationships/footer" Target="foot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940C4C6D89B46ADBE27F44E3D8171" ma:contentTypeVersion="15" ma:contentTypeDescription="Create a new document." ma:contentTypeScope="" ma:versionID="8e5ff2f7ce19d2b2d9fc071936495990">
  <xsd:schema xmlns:xsd="http://www.w3.org/2001/XMLSchema" xmlns:xs="http://www.w3.org/2001/XMLSchema" xmlns:p="http://schemas.microsoft.com/office/2006/metadata/properties" xmlns:ns2="9ea9c666-b927-4116-bc5b-55ab04cc9a7e" xmlns:ns3="a161d463-a98b-479b-b1fe-162d98783a4f" targetNamespace="http://schemas.microsoft.com/office/2006/metadata/properties" ma:root="true" ma:fieldsID="168d26f792b61c7c885e87aa31fe2b47" ns2:_="" ns3:_="">
    <xsd:import namespace="9ea9c666-b927-4116-bc5b-55ab04cc9a7e"/>
    <xsd:import namespace="a161d463-a98b-479b-b1fe-162d98783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9c666-b927-4116-bc5b-55ab04cc9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83d8c6-4aa5-49fd-84d7-f407746dc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d463-a98b-479b-b1fe-162d98783a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c04e57-0228-459b-965c-0aa9af86ce41}" ma:internalName="TaxCatchAll" ma:showField="CatchAllData" ma:web="a161d463-a98b-479b-b1fe-162d98783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61d463-a98b-479b-b1fe-162d98783a4f" xsi:nil="true"/>
    <lcf76f155ced4ddcb4097134ff3c332f xmlns="9ea9c666-b927-4116-bc5b-55ab04cc9a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1FF20A-E269-4EE6-B60F-CEDAD577E75D}"/>
</file>

<file path=customXml/itemProps2.xml><?xml version="1.0" encoding="utf-8"?>
<ds:datastoreItem xmlns:ds="http://schemas.openxmlformats.org/officeDocument/2006/customXml" ds:itemID="{6B210B0E-F1D1-4637-ADCD-8D08FD92FDE3}"/>
</file>

<file path=customXml/itemProps3.xml><?xml version="1.0" encoding="utf-8"?>
<ds:datastoreItem xmlns:ds="http://schemas.openxmlformats.org/officeDocument/2006/customXml" ds:itemID="{AAF2A80D-D347-4A15-B251-68D043B3FD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 Thate</dc:creator>
  <cp:keywords/>
  <dc:description/>
  <cp:lastModifiedBy>Grayson Thate</cp:lastModifiedBy>
  <dcterms:created xsi:type="dcterms:W3CDTF">2022-07-18T20:49:46Z</dcterms:created>
  <dcterms:modified xsi:type="dcterms:W3CDTF">2022-07-18T20:51:26Z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0x010100362940C4C6D89B46ADBE27F44E3D8171</vt:lpwstr>
  </property>
</Properties>
</file>